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06" w:rsidRDefault="000F7906" w:rsidP="000F7906">
      <w:pPr>
        <w:pStyle w:val="Zhlav"/>
        <w:jc w:val="center"/>
        <w:rPr>
          <w:sz w:val="32"/>
          <w:szCs w:val="32"/>
        </w:rPr>
      </w:pPr>
    </w:p>
    <w:p w:rsidR="000F7906" w:rsidRDefault="000F7906" w:rsidP="000F7906">
      <w:pPr>
        <w:pStyle w:val="Zhlav"/>
        <w:jc w:val="center"/>
        <w:rPr>
          <w:sz w:val="32"/>
          <w:szCs w:val="32"/>
        </w:rPr>
      </w:pPr>
    </w:p>
    <w:p w:rsidR="000F7906" w:rsidRDefault="004762ED" w:rsidP="000F7906">
      <w:pPr>
        <w:pStyle w:val="Zhlav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-803275</wp:posOffset>
            </wp:positionV>
            <wp:extent cx="873760" cy="1066800"/>
            <wp:effectExtent l="19050" t="0" r="2540" b="0"/>
            <wp:wrapSquare wrapText="bothSides"/>
            <wp:docPr id="3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906" w:rsidRDefault="000F7906" w:rsidP="000F7906">
      <w:pPr>
        <w:pStyle w:val="Zhlav"/>
        <w:jc w:val="center"/>
        <w:rPr>
          <w:sz w:val="32"/>
          <w:szCs w:val="32"/>
        </w:rPr>
      </w:pPr>
      <w:r>
        <w:rPr>
          <w:sz w:val="32"/>
          <w:szCs w:val="32"/>
        </w:rPr>
        <w:t>Program zasedání zastupitelstva obce</w:t>
      </w:r>
    </w:p>
    <w:p w:rsidR="000F7906" w:rsidRDefault="000F7906" w:rsidP="000F7906">
      <w:pPr>
        <w:pStyle w:val="Zhlav"/>
        <w:jc w:val="center"/>
        <w:rPr>
          <w:sz w:val="32"/>
          <w:szCs w:val="32"/>
        </w:rPr>
      </w:pPr>
    </w:p>
    <w:p w:rsidR="000F7906" w:rsidRPr="00E05A24" w:rsidRDefault="000F7906" w:rsidP="000F7906">
      <w:pPr>
        <w:pStyle w:val="Zhlav"/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0F7906" w:rsidRDefault="000F7906" w:rsidP="000F7906">
      <w:pPr>
        <w:rPr>
          <w:b/>
          <w:i/>
          <w:sz w:val="28"/>
          <w:szCs w:val="28"/>
        </w:rPr>
      </w:pPr>
    </w:p>
    <w:p w:rsidR="000F7906" w:rsidRDefault="0055516C" w:rsidP="000F79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proofErr w:type="gramStart"/>
      <w:r w:rsidR="00FE4855">
        <w:rPr>
          <w:b/>
          <w:sz w:val="32"/>
          <w:szCs w:val="32"/>
        </w:rPr>
        <w:t>26.3.2021</w:t>
      </w:r>
      <w:proofErr w:type="gramEnd"/>
    </w:p>
    <w:p w:rsidR="000F7906" w:rsidRDefault="000F7906" w:rsidP="000F7906">
      <w:pPr>
        <w:jc w:val="center"/>
      </w:pPr>
    </w:p>
    <w:p w:rsidR="000F7906" w:rsidRDefault="00CE6026" w:rsidP="000F7906">
      <w:pPr>
        <w:jc w:val="center"/>
      </w:pPr>
      <w:r>
        <w:t>Zahájení 18:0</w:t>
      </w:r>
      <w:r w:rsidR="000407D2">
        <w:t>0</w:t>
      </w:r>
      <w:r w:rsidR="000F7906">
        <w:t xml:space="preserve"> hod.</w:t>
      </w: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DF4D43" w:rsidRDefault="000F7906" w:rsidP="00DF4D43">
      <w:pPr>
        <w:numPr>
          <w:ilvl w:val="0"/>
          <w:numId w:val="1"/>
        </w:numPr>
        <w:spacing w:line="480" w:lineRule="auto"/>
        <w:ind w:left="928"/>
      </w:pPr>
      <w:r>
        <w:t>Plnění usnesení z </w:t>
      </w:r>
      <w:proofErr w:type="gramStart"/>
      <w:r>
        <w:t>minulého</w:t>
      </w:r>
      <w:proofErr w:type="gramEnd"/>
      <w:r>
        <w:t xml:space="preserve"> ZO</w:t>
      </w:r>
    </w:p>
    <w:p w:rsidR="008E7F04" w:rsidRDefault="00FE4855" w:rsidP="00DF4D43">
      <w:pPr>
        <w:numPr>
          <w:ilvl w:val="0"/>
          <w:numId w:val="1"/>
        </w:numPr>
        <w:spacing w:line="480" w:lineRule="auto"/>
        <w:ind w:left="928"/>
      </w:pPr>
      <w:r>
        <w:t>Projednání žádosti Nemocnice Třebíč o finanční dar</w:t>
      </w:r>
    </w:p>
    <w:p w:rsidR="00CE6026" w:rsidRDefault="00FE4855" w:rsidP="00DF4D43">
      <w:pPr>
        <w:numPr>
          <w:ilvl w:val="0"/>
          <w:numId w:val="1"/>
        </w:numPr>
        <w:spacing w:line="480" w:lineRule="auto"/>
        <w:ind w:left="928"/>
      </w:pPr>
      <w:r>
        <w:t>Projednání účelu PPOV</w:t>
      </w:r>
      <w:r w:rsidR="008D2027">
        <w:t xml:space="preserve"> 2021</w:t>
      </w:r>
    </w:p>
    <w:p w:rsidR="00C33902" w:rsidRDefault="00C33902" w:rsidP="00DF4D43">
      <w:pPr>
        <w:numPr>
          <w:ilvl w:val="0"/>
          <w:numId w:val="1"/>
        </w:numPr>
        <w:spacing w:line="480" w:lineRule="auto"/>
        <w:ind w:left="928"/>
      </w:pPr>
      <w:r>
        <w:t>Různé</w:t>
      </w:r>
    </w:p>
    <w:p w:rsidR="000F7906" w:rsidRDefault="000F7906" w:rsidP="008E7F04"/>
    <w:p w:rsidR="00724EF9" w:rsidRDefault="00724EF9"/>
    <w:p w:rsidR="007F23B0" w:rsidRDefault="007F23B0"/>
    <w:p w:rsidR="007F23B0" w:rsidRDefault="007F23B0"/>
    <w:p w:rsidR="007F23B0" w:rsidRDefault="007F23B0"/>
    <w:p w:rsidR="007F23B0" w:rsidRDefault="007F23B0"/>
    <w:p w:rsidR="007F23B0" w:rsidRDefault="007F23B0"/>
    <w:p w:rsidR="00917A94" w:rsidRDefault="00917A94"/>
    <w:sectPr w:rsidR="00917A94" w:rsidSect="007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906"/>
    <w:rsid w:val="000407D2"/>
    <w:rsid w:val="000F7906"/>
    <w:rsid w:val="001E309A"/>
    <w:rsid w:val="004762ED"/>
    <w:rsid w:val="0055516C"/>
    <w:rsid w:val="005579D7"/>
    <w:rsid w:val="00565BEC"/>
    <w:rsid w:val="00724EF9"/>
    <w:rsid w:val="007F23B0"/>
    <w:rsid w:val="00842B21"/>
    <w:rsid w:val="008D2027"/>
    <w:rsid w:val="008D42ED"/>
    <w:rsid w:val="008E7F04"/>
    <w:rsid w:val="00915489"/>
    <w:rsid w:val="00917A94"/>
    <w:rsid w:val="00990781"/>
    <w:rsid w:val="009A38D2"/>
    <w:rsid w:val="00A71469"/>
    <w:rsid w:val="00C33902"/>
    <w:rsid w:val="00CE6026"/>
    <w:rsid w:val="00DF4D43"/>
    <w:rsid w:val="00E91022"/>
    <w:rsid w:val="00F12FD0"/>
    <w:rsid w:val="00FE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2</cp:revision>
  <cp:lastPrinted>2020-10-02T15:59:00Z</cp:lastPrinted>
  <dcterms:created xsi:type="dcterms:W3CDTF">2021-03-22T17:09:00Z</dcterms:created>
  <dcterms:modified xsi:type="dcterms:W3CDTF">2021-03-22T17:09:00Z</dcterms:modified>
</cp:coreProperties>
</file>